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87" w:rsidRPr="00A16E2C" w:rsidRDefault="00681387" w:rsidP="00681387">
      <w:pPr>
        <w:jc w:val="center"/>
        <w:rPr>
          <w:b/>
          <w:color w:val="000000"/>
        </w:rPr>
      </w:pPr>
      <w:r>
        <w:rPr>
          <w:b/>
          <w:color w:val="000000"/>
        </w:rPr>
        <w:t>Итоги п</w:t>
      </w:r>
      <w:r w:rsidRPr="00A16E2C">
        <w:rPr>
          <w:b/>
          <w:color w:val="000000"/>
        </w:rPr>
        <w:t>рием</w:t>
      </w:r>
      <w:r>
        <w:rPr>
          <w:b/>
          <w:color w:val="000000"/>
        </w:rPr>
        <w:t>а</w:t>
      </w:r>
      <w:r w:rsidRPr="00A16E2C">
        <w:rPr>
          <w:b/>
          <w:color w:val="000000"/>
        </w:rPr>
        <w:t xml:space="preserve"> в аспирантуру 202</w:t>
      </w:r>
      <w:r>
        <w:rPr>
          <w:b/>
          <w:color w:val="000000"/>
        </w:rPr>
        <w:t>1</w:t>
      </w:r>
      <w:r w:rsidRPr="00A16E2C">
        <w:rPr>
          <w:b/>
          <w:color w:val="000000"/>
        </w:rPr>
        <w:t xml:space="preserve"> г.</w:t>
      </w:r>
    </w:p>
    <w:p w:rsidR="00681387" w:rsidRPr="00A16E2C" w:rsidRDefault="00681387" w:rsidP="00681387">
      <w:pPr>
        <w:jc w:val="center"/>
        <w:rPr>
          <w:b/>
          <w:color w:val="000000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"/>
        <w:gridCol w:w="3832"/>
        <w:gridCol w:w="674"/>
        <w:gridCol w:w="814"/>
        <w:gridCol w:w="814"/>
        <w:gridCol w:w="1667"/>
      </w:tblGrid>
      <w:tr w:rsidR="00681387" w:rsidRPr="00781C10" w:rsidTr="00681387">
        <w:tc>
          <w:tcPr>
            <w:tcW w:w="416" w:type="dxa"/>
            <w:gridSpan w:val="2"/>
            <w:tcBorders>
              <w:bottom w:val="single" w:sz="4" w:space="0" w:color="auto"/>
            </w:tcBorders>
          </w:tcPr>
          <w:p w:rsidR="00681387" w:rsidRPr="00781C10" w:rsidRDefault="00681387" w:rsidP="00CA1949">
            <w:pPr>
              <w:ind w:left="181" w:right="-159" w:hanging="181"/>
              <w:rPr>
                <w:color w:val="000000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681387" w:rsidRPr="00781C10" w:rsidRDefault="00681387" w:rsidP="00CA1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681387" w:rsidRPr="00781C10" w:rsidRDefault="00681387" w:rsidP="00CA1949">
            <w:pPr>
              <w:tabs>
                <w:tab w:val="left" w:pos="232"/>
              </w:tabs>
              <w:ind w:left="-108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781C10">
              <w:rPr>
                <w:b/>
                <w:color w:val="000000"/>
                <w:sz w:val="20"/>
                <w:szCs w:val="20"/>
              </w:rPr>
              <w:t>Спец.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681387" w:rsidRPr="00781C10" w:rsidRDefault="00681387" w:rsidP="00CA1949">
            <w:pPr>
              <w:tabs>
                <w:tab w:val="left" w:pos="232"/>
              </w:tabs>
              <w:ind w:left="-108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781C10">
              <w:rPr>
                <w:b/>
                <w:color w:val="000000"/>
                <w:sz w:val="20"/>
                <w:szCs w:val="20"/>
              </w:rPr>
              <w:t>О</w:t>
            </w:r>
            <w:r w:rsidRPr="00781C10">
              <w:rPr>
                <w:b/>
                <w:color w:val="000000"/>
                <w:sz w:val="20"/>
                <w:szCs w:val="20"/>
              </w:rPr>
              <w:t>т</w:t>
            </w:r>
            <w:r w:rsidRPr="00781C10">
              <w:rPr>
                <w:b/>
                <w:color w:val="000000"/>
                <w:sz w:val="20"/>
                <w:szCs w:val="20"/>
              </w:rPr>
              <w:t>зыв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681387" w:rsidRPr="00381548" w:rsidRDefault="00681387" w:rsidP="00CA1949">
            <w:pPr>
              <w:tabs>
                <w:tab w:val="left" w:pos="232"/>
              </w:tabs>
              <w:ind w:left="-108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381548">
              <w:rPr>
                <w:b/>
                <w:color w:val="000000"/>
                <w:sz w:val="20"/>
                <w:szCs w:val="20"/>
              </w:rPr>
              <w:t>Язык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681387" w:rsidRPr="00781C10" w:rsidRDefault="00681387" w:rsidP="00CA1949">
            <w:pPr>
              <w:tabs>
                <w:tab w:val="left" w:pos="232"/>
              </w:tabs>
              <w:ind w:left="-108" w:right="-57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Согл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</w:p>
        </w:tc>
      </w:tr>
      <w:tr w:rsidR="00681387" w:rsidRPr="00781C10" w:rsidTr="00681387">
        <w:trPr>
          <w:trHeight w:val="81"/>
        </w:trPr>
        <w:tc>
          <w:tcPr>
            <w:tcW w:w="41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81387" w:rsidRDefault="00681387" w:rsidP="00CA1949">
            <w:pPr>
              <w:ind w:left="181" w:right="-159" w:hanging="181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87" w:rsidRDefault="00681387" w:rsidP="00CA194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Глазовская</w:t>
            </w:r>
            <w:proofErr w:type="spellEnd"/>
            <w:r>
              <w:rPr>
                <w:color w:val="000000"/>
              </w:rPr>
              <w:t xml:space="preserve"> Александра Андреевна</w:t>
            </w:r>
          </w:p>
          <w:p w:rsidR="00681387" w:rsidRPr="003F1FD6" w:rsidRDefault="00681387" w:rsidP="00CA1949">
            <w:pPr>
              <w:rPr>
                <w:b/>
                <w:color w:val="000000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87" w:rsidRPr="009B1AA5" w:rsidRDefault="00681387" w:rsidP="00CA1949">
            <w:pPr>
              <w:tabs>
                <w:tab w:val="left" w:pos="232"/>
              </w:tabs>
              <w:ind w:left="-108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87" w:rsidRPr="009B1AA5" w:rsidRDefault="00681387" w:rsidP="00CA1949">
            <w:pPr>
              <w:tabs>
                <w:tab w:val="left" w:pos="232"/>
              </w:tabs>
              <w:ind w:left="-108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87" w:rsidRPr="00381548" w:rsidRDefault="00681387" w:rsidP="00CA1949">
            <w:pPr>
              <w:tabs>
                <w:tab w:val="left" w:pos="232"/>
              </w:tabs>
              <w:ind w:left="-108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87" w:rsidRPr="006E0A02" w:rsidRDefault="00681387" w:rsidP="00CA1949">
            <w:pPr>
              <w:tabs>
                <w:tab w:val="left" w:pos="232"/>
              </w:tabs>
              <w:ind w:left="-108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</w:tr>
      <w:tr w:rsidR="00681387" w:rsidRPr="00781C10" w:rsidTr="00681387">
        <w:trPr>
          <w:trHeight w:val="81"/>
        </w:trPr>
        <w:tc>
          <w:tcPr>
            <w:tcW w:w="41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81387" w:rsidRPr="002848AC" w:rsidRDefault="00681387" w:rsidP="00CA1949">
            <w:pPr>
              <w:ind w:left="181" w:right="-159" w:hanging="181"/>
              <w:rPr>
                <w:color w:val="000000"/>
              </w:rPr>
            </w:pPr>
            <w:r w:rsidRPr="002848AC">
              <w:rPr>
                <w:color w:val="000000"/>
              </w:rPr>
              <w:t>2</w:t>
            </w:r>
          </w:p>
        </w:tc>
        <w:tc>
          <w:tcPr>
            <w:tcW w:w="3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87" w:rsidRDefault="00681387" w:rsidP="00CA1949">
            <w:r w:rsidRPr="00465DB5">
              <w:t>Гуревич Ксения Владимировна</w:t>
            </w:r>
          </w:p>
          <w:p w:rsidR="00681387" w:rsidRPr="003F1FD6" w:rsidRDefault="00681387" w:rsidP="00CA1949">
            <w:pPr>
              <w:rPr>
                <w:b/>
                <w:color w:val="000000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87" w:rsidRPr="009B1AA5" w:rsidRDefault="00681387" w:rsidP="00CA1949">
            <w:pPr>
              <w:tabs>
                <w:tab w:val="left" w:pos="232"/>
              </w:tabs>
              <w:ind w:left="-108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87" w:rsidRPr="009B1AA5" w:rsidRDefault="00681387" w:rsidP="00CA1949">
            <w:pPr>
              <w:tabs>
                <w:tab w:val="left" w:pos="232"/>
              </w:tabs>
              <w:ind w:left="-108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87" w:rsidRPr="00381548" w:rsidRDefault="00681387" w:rsidP="00CA1949">
            <w:pPr>
              <w:tabs>
                <w:tab w:val="left" w:pos="232"/>
              </w:tabs>
              <w:ind w:left="-108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87" w:rsidRPr="006E0A02" w:rsidRDefault="00681387" w:rsidP="00CA1949">
            <w:pPr>
              <w:tabs>
                <w:tab w:val="left" w:pos="232"/>
              </w:tabs>
              <w:ind w:left="-108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заочная</w:t>
            </w:r>
          </w:p>
        </w:tc>
      </w:tr>
      <w:tr w:rsidR="00681387" w:rsidRPr="00781C10" w:rsidTr="00681387">
        <w:trPr>
          <w:trHeight w:val="81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681387" w:rsidRPr="002848AC" w:rsidRDefault="00681387" w:rsidP="00681387">
            <w:pPr>
              <w:ind w:left="181" w:right="-159" w:hanging="181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87" w:rsidRDefault="00681387" w:rsidP="00681387">
            <w:proofErr w:type="spellStart"/>
            <w:r>
              <w:t>Зверкова</w:t>
            </w:r>
            <w:proofErr w:type="spellEnd"/>
            <w:r>
              <w:t xml:space="preserve"> Елизавета Алексеевна</w:t>
            </w:r>
          </w:p>
          <w:p w:rsidR="00681387" w:rsidRPr="003F1FD6" w:rsidRDefault="00681387" w:rsidP="00681387">
            <w:pPr>
              <w:rPr>
                <w:b/>
                <w:color w:val="000000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87" w:rsidRPr="009B1AA5" w:rsidRDefault="00681387" w:rsidP="00681387">
            <w:pPr>
              <w:tabs>
                <w:tab w:val="left" w:pos="232"/>
              </w:tabs>
              <w:ind w:left="-108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87" w:rsidRPr="009B1AA5" w:rsidRDefault="00681387" w:rsidP="00681387">
            <w:pPr>
              <w:tabs>
                <w:tab w:val="left" w:pos="232"/>
              </w:tabs>
              <w:ind w:left="-108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87" w:rsidRPr="00381548" w:rsidRDefault="00681387" w:rsidP="00681387">
            <w:pPr>
              <w:tabs>
                <w:tab w:val="left" w:pos="232"/>
              </w:tabs>
              <w:ind w:left="-108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87" w:rsidRDefault="00681387" w:rsidP="00681387">
            <w:pPr>
              <w:jc w:val="center"/>
            </w:pPr>
            <w:r w:rsidRPr="004C5A18">
              <w:t>заочная</w:t>
            </w:r>
          </w:p>
        </w:tc>
      </w:tr>
      <w:tr w:rsidR="00681387" w:rsidRPr="00781C10" w:rsidTr="00681387">
        <w:trPr>
          <w:trHeight w:val="81"/>
        </w:trPr>
        <w:tc>
          <w:tcPr>
            <w:tcW w:w="41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81387" w:rsidRPr="002848AC" w:rsidRDefault="00681387" w:rsidP="00681387">
            <w:pPr>
              <w:ind w:left="181" w:right="-159" w:hanging="181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87" w:rsidRPr="00465DB5" w:rsidRDefault="00681387" w:rsidP="00681387">
            <w:r>
              <w:t xml:space="preserve">Карданов Кантемир Александрович 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87" w:rsidRPr="009B1AA5" w:rsidRDefault="00681387" w:rsidP="00681387">
            <w:pPr>
              <w:tabs>
                <w:tab w:val="left" w:pos="232"/>
              </w:tabs>
              <w:ind w:left="-108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87" w:rsidRPr="009B1AA5" w:rsidRDefault="00681387" w:rsidP="00681387">
            <w:pPr>
              <w:tabs>
                <w:tab w:val="left" w:pos="232"/>
              </w:tabs>
              <w:ind w:left="-108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87" w:rsidRPr="00381548" w:rsidRDefault="00681387" w:rsidP="00681387">
            <w:pPr>
              <w:tabs>
                <w:tab w:val="left" w:pos="232"/>
              </w:tabs>
              <w:ind w:left="-108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87" w:rsidRDefault="00681387" w:rsidP="00681387">
            <w:pPr>
              <w:jc w:val="center"/>
            </w:pPr>
            <w:r w:rsidRPr="004C5A18">
              <w:t>заочная</w:t>
            </w:r>
          </w:p>
        </w:tc>
      </w:tr>
      <w:tr w:rsidR="00681387" w:rsidRPr="00781C10" w:rsidTr="00681387">
        <w:trPr>
          <w:trHeight w:val="81"/>
        </w:trPr>
        <w:tc>
          <w:tcPr>
            <w:tcW w:w="41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81387" w:rsidRPr="002848AC" w:rsidRDefault="00681387" w:rsidP="00681387">
            <w:pPr>
              <w:ind w:left="181" w:right="-159" w:hanging="181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87" w:rsidRDefault="00681387" w:rsidP="00681387">
            <w:r w:rsidRPr="00A3496A">
              <w:t>Кочеткова Виктория Дмитриевна</w:t>
            </w:r>
          </w:p>
          <w:p w:rsidR="00681387" w:rsidRPr="00A3496A" w:rsidRDefault="00681387" w:rsidP="00681387"/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87" w:rsidRPr="009B1AA5" w:rsidRDefault="00681387" w:rsidP="00681387">
            <w:pPr>
              <w:tabs>
                <w:tab w:val="left" w:pos="232"/>
              </w:tabs>
              <w:ind w:left="-108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87" w:rsidRPr="009B1AA5" w:rsidRDefault="00681387" w:rsidP="00681387">
            <w:pPr>
              <w:tabs>
                <w:tab w:val="left" w:pos="232"/>
              </w:tabs>
              <w:ind w:left="-108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87" w:rsidRPr="00381548" w:rsidRDefault="00681387" w:rsidP="00681387">
            <w:pPr>
              <w:tabs>
                <w:tab w:val="left" w:pos="232"/>
              </w:tabs>
              <w:ind w:left="-108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87" w:rsidRDefault="00681387" w:rsidP="00681387">
            <w:pPr>
              <w:jc w:val="center"/>
            </w:pPr>
            <w:r w:rsidRPr="004C5A18">
              <w:t>заочная</w:t>
            </w:r>
          </w:p>
        </w:tc>
      </w:tr>
      <w:tr w:rsidR="00681387" w:rsidRPr="00781C10" w:rsidTr="00681387">
        <w:trPr>
          <w:trHeight w:val="81"/>
        </w:trPr>
        <w:tc>
          <w:tcPr>
            <w:tcW w:w="41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81387" w:rsidRPr="002848AC" w:rsidRDefault="00681387" w:rsidP="00CA1949">
            <w:pPr>
              <w:ind w:left="181" w:right="-159" w:hanging="181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87" w:rsidRDefault="00681387" w:rsidP="00CA1949">
            <w:pPr>
              <w:rPr>
                <w:color w:val="000000"/>
              </w:rPr>
            </w:pPr>
            <w:r>
              <w:rPr>
                <w:color w:val="000000"/>
              </w:rPr>
              <w:t>Кузнецова Елена Алексеевна</w:t>
            </w:r>
          </w:p>
          <w:p w:rsidR="00681387" w:rsidRPr="003F1FD6" w:rsidRDefault="00681387" w:rsidP="00CA1949">
            <w:pPr>
              <w:rPr>
                <w:b/>
                <w:color w:val="000000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87" w:rsidRPr="009B1AA5" w:rsidRDefault="00681387" w:rsidP="00CA1949">
            <w:pPr>
              <w:tabs>
                <w:tab w:val="left" w:pos="232"/>
              </w:tabs>
              <w:ind w:left="-108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87" w:rsidRPr="009B1AA5" w:rsidRDefault="00681387" w:rsidP="00CA1949">
            <w:pPr>
              <w:tabs>
                <w:tab w:val="left" w:pos="232"/>
              </w:tabs>
              <w:ind w:left="-108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87" w:rsidRPr="00381548" w:rsidRDefault="00681387" w:rsidP="00CA1949">
            <w:pPr>
              <w:tabs>
                <w:tab w:val="left" w:pos="232"/>
              </w:tabs>
              <w:ind w:left="-108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87" w:rsidRPr="006E0A02" w:rsidRDefault="00681387" w:rsidP="00CA1949">
            <w:pPr>
              <w:tabs>
                <w:tab w:val="left" w:pos="232"/>
              </w:tabs>
              <w:ind w:left="-108" w:right="-57"/>
              <w:jc w:val="center"/>
              <w:rPr>
                <w:color w:val="000000"/>
              </w:rPr>
            </w:pPr>
            <w:r w:rsidRPr="00F701BA">
              <w:rPr>
                <w:color w:val="000000"/>
              </w:rPr>
              <w:t>очная</w:t>
            </w:r>
          </w:p>
        </w:tc>
      </w:tr>
      <w:tr w:rsidR="00681387" w:rsidRPr="00781C10" w:rsidTr="00681387">
        <w:trPr>
          <w:trHeight w:val="81"/>
        </w:trPr>
        <w:tc>
          <w:tcPr>
            <w:tcW w:w="41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81387" w:rsidRPr="002848AC" w:rsidRDefault="00681387" w:rsidP="00CA1949">
            <w:pPr>
              <w:ind w:left="181" w:right="-159" w:hanging="181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87" w:rsidRDefault="00681387" w:rsidP="00CA1949">
            <w:proofErr w:type="spellStart"/>
            <w:r w:rsidRPr="001F7553">
              <w:t>Семирханова</w:t>
            </w:r>
            <w:proofErr w:type="spellEnd"/>
            <w:r w:rsidRPr="001F7553">
              <w:t xml:space="preserve"> Елизавета Константиновна</w:t>
            </w:r>
          </w:p>
          <w:p w:rsidR="00681387" w:rsidRPr="003F1FD6" w:rsidRDefault="00681387" w:rsidP="00CA1949">
            <w:pPr>
              <w:rPr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87" w:rsidRPr="009B1AA5" w:rsidRDefault="00681387" w:rsidP="00CA1949">
            <w:pPr>
              <w:tabs>
                <w:tab w:val="left" w:pos="232"/>
              </w:tabs>
              <w:ind w:left="-108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87" w:rsidRPr="009B1AA5" w:rsidRDefault="00681387" w:rsidP="00CA1949">
            <w:pPr>
              <w:tabs>
                <w:tab w:val="left" w:pos="232"/>
              </w:tabs>
              <w:ind w:left="-108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87" w:rsidRPr="00381548" w:rsidRDefault="00681387" w:rsidP="00CA1949">
            <w:pPr>
              <w:tabs>
                <w:tab w:val="left" w:pos="232"/>
              </w:tabs>
              <w:ind w:left="-108" w:right="-57"/>
              <w:jc w:val="center"/>
              <w:rPr>
                <w:b/>
                <w:color w:val="000000"/>
              </w:rPr>
            </w:pPr>
            <w:r w:rsidRPr="00381548">
              <w:rPr>
                <w:b/>
                <w:color w:val="000000"/>
              </w:rPr>
              <w:t>4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87" w:rsidRPr="006E0A02" w:rsidRDefault="00681387" w:rsidP="00CA1949">
            <w:pPr>
              <w:tabs>
                <w:tab w:val="left" w:pos="232"/>
              </w:tabs>
              <w:ind w:left="-108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заочная</w:t>
            </w:r>
          </w:p>
        </w:tc>
      </w:tr>
      <w:tr w:rsidR="00681387" w:rsidRPr="00781C10" w:rsidTr="00681387">
        <w:tc>
          <w:tcPr>
            <w:tcW w:w="416" w:type="dxa"/>
            <w:gridSpan w:val="2"/>
          </w:tcPr>
          <w:p w:rsidR="00681387" w:rsidRPr="002848AC" w:rsidRDefault="00681387" w:rsidP="00CA1949">
            <w:pPr>
              <w:ind w:left="181" w:right="-159" w:hanging="181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832" w:type="dxa"/>
          </w:tcPr>
          <w:p w:rsidR="00681387" w:rsidRDefault="00681387" w:rsidP="00CA1949">
            <w:pPr>
              <w:rPr>
                <w:color w:val="000000"/>
              </w:rPr>
            </w:pPr>
            <w:r w:rsidRPr="004033A8">
              <w:rPr>
                <w:color w:val="000000"/>
              </w:rPr>
              <w:t>Устинова Марина Дмитриевна</w:t>
            </w:r>
          </w:p>
          <w:p w:rsidR="00681387" w:rsidRPr="003F1FD6" w:rsidRDefault="00681387" w:rsidP="00CA1949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674" w:type="dxa"/>
          </w:tcPr>
          <w:p w:rsidR="00681387" w:rsidRPr="009B1AA5" w:rsidRDefault="00681387" w:rsidP="00CA1949">
            <w:pPr>
              <w:tabs>
                <w:tab w:val="left" w:pos="232"/>
              </w:tabs>
              <w:ind w:left="-108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814" w:type="dxa"/>
          </w:tcPr>
          <w:p w:rsidR="00681387" w:rsidRPr="009B1AA5" w:rsidRDefault="00681387" w:rsidP="00CA1949">
            <w:pPr>
              <w:ind w:left="-108" w:right="-5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4" w:type="dxa"/>
          </w:tcPr>
          <w:p w:rsidR="00681387" w:rsidRPr="00381548" w:rsidRDefault="00681387" w:rsidP="00CA1949">
            <w:pPr>
              <w:ind w:left="-108" w:right="-5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67" w:type="dxa"/>
          </w:tcPr>
          <w:p w:rsidR="00681387" w:rsidRPr="006E0A02" w:rsidRDefault="00681387" w:rsidP="00CA1949">
            <w:pPr>
              <w:ind w:left="-108" w:right="-57"/>
              <w:jc w:val="center"/>
            </w:pPr>
            <w:r w:rsidRPr="00F701BA">
              <w:t>очная</w:t>
            </w:r>
          </w:p>
        </w:tc>
      </w:tr>
      <w:tr w:rsidR="00681387" w:rsidRPr="00781C10" w:rsidTr="00681387">
        <w:tc>
          <w:tcPr>
            <w:tcW w:w="416" w:type="dxa"/>
            <w:gridSpan w:val="2"/>
          </w:tcPr>
          <w:p w:rsidR="00681387" w:rsidRPr="007526CD" w:rsidRDefault="00681387" w:rsidP="00CA1949">
            <w:pPr>
              <w:ind w:left="181" w:right="-159" w:hanging="181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832" w:type="dxa"/>
          </w:tcPr>
          <w:p w:rsidR="00681387" w:rsidRPr="007526CD" w:rsidRDefault="00681387" w:rsidP="00CA1949">
            <w:proofErr w:type="spellStart"/>
            <w:r w:rsidRPr="00D120EA">
              <w:t>Кадырбекова</w:t>
            </w:r>
            <w:proofErr w:type="spellEnd"/>
            <w:r w:rsidRPr="00D120EA">
              <w:t xml:space="preserve"> </w:t>
            </w:r>
            <w:proofErr w:type="spellStart"/>
            <w:r w:rsidRPr="00D120EA">
              <w:t>Толкунай</w:t>
            </w:r>
            <w:proofErr w:type="spellEnd"/>
            <w:r w:rsidRPr="00D120EA">
              <w:t xml:space="preserve"> </w:t>
            </w:r>
            <w:proofErr w:type="spellStart"/>
            <w:r w:rsidRPr="00D120EA">
              <w:t>Кадырбековна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74" w:type="dxa"/>
          </w:tcPr>
          <w:p w:rsidR="00681387" w:rsidRPr="00723324" w:rsidRDefault="00681387" w:rsidP="00CA1949">
            <w:pPr>
              <w:tabs>
                <w:tab w:val="left" w:pos="232"/>
              </w:tabs>
              <w:ind w:left="-108" w:right="-57"/>
              <w:jc w:val="center"/>
              <w:rPr>
                <w:b/>
                <w:color w:val="000000"/>
              </w:rPr>
            </w:pPr>
            <w:r w:rsidRPr="00723324">
              <w:rPr>
                <w:b/>
                <w:color w:val="000000"/>
              </w:rPr>
              <w:t>4</w:t>
            </w:r>
          </w:p>
        </w:tc>
        <w:tc>
          <w:tcPr>
            <w:tcW w:w="814" w:type="dxa"/>
          </w:tcPr>
          <w:p w:rsidR="00681387" w:rsidRPr="00723324" w:rsidRDefault="00681387" w:rsidP="00CA1949">
            <w:pPr>
              <w:tabs>
                <w:tab w:val="left" w:pos="232"/>
              </w:tabs>
              <w:ind w:left="-108" w:right="-57"/>
              <w:jc w:val="center"/>
              <w:rPr>
                <w:b/>
                <w:color w:val="000000"/>
              </w:rPr>
            </w:pPr>
            <w:r w:rsidRPr="00723324">
              <w:rPr>
                <w:b/>
                <w:color w:val="000000"/>
              </w:rPr>
              <w:t>4</w:t>
            </w:r>
          </w:p>
        </w:tc>
        <w:tc>
          <w:tcPr>
            <w:tcW w:w="814" w:type="dxa"/>
          </w:tcPr>
          <w:p w:rsidR="00681387" w:rsidRPr="00381548" w:rsidRDefault="00681387" w:rsidP="00CA1949">
            <w:pPr>
              <w:tabs>
                <w:tab w:val="left" w:pos="-154"/>
              </w:tabs>
              <w:ind w:left="-108" w:right="-57"/>
              <w:jc w:val="center"/>
              <w:rPr>
                <w:b/>
                <w:color w:val="000000"/>
              </w:rPr>
            </w:pPr>
            <w:r w:rsidRPr="00381548">
              <w:rPr>
                <w:b/>
                <w:color w:val="000000"/>
              </w:rPr>
              <w:t>4</w:t>
            </w:r>
          </w:p>
        </w:tc>
        <w:tc>
          <w:tcPr>
            <w:tcW w:w="1667" w:type="dxa"/>
          </w:tcPr>
          <w:p w:rsidR="00681387" w:rsidRDefault="00681387" w:rsidP="00CA1949">
            <w:pPr>
              <w:tabs>
                <w:tab w:val="left" w:pos="-154"/>
              </w:tabs>
              <w:ind w:left="-108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701BA">
              <w:rPr>
                <w:color w:val="000000"/>
              </w:rPr>
              <w:t>чная</w:t>
            </w:r>
          </w:p>
          <w:p w:rsidR="00681387" w:rsidRPr="00F701BA" w:rsidRDefault="00681387" w:rsidP="00CA1949">
            <w:pPr>
              <w:tabs>
                <w:tab w:val="left" w:pos="-154"/>
              </w:tabs>
              <w:ind w:left="-108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(договор)</w:t>
            </w:r>
          </w:p>
        </w:tc>
      </w:tr>
      <w:tr w:rsidR="00681387" w:rsidRPr="00781C10" w:rsidTr="00681387">
        <w:tc>
          <w:tcPr>
            <w:tcW w:w="416" w:type="dxa"/>
            <w:gridSpan w:val="2"/>
          </w:tcPr>
          <w:p w:rsidR="00681387" w:rsidRPr="007526CD" w:rsidRDefault="00681387" w:rsidP="00CA1949">
            <w:pPr>
              <w:ind w:left="181" w:right="-159" w:hanging="181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832" w:type="dxa"/>
          </w:tcPr>
          <w:p w:rsidR="00681387" w:rsidRPr="007526CD" w:rsidRDefault="00681387" w:rsidP="00CA19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Ли </w:t>
            </w:r>
            <w:proofErr w:type="spellStart"/>
            <w:r>
              <w:rPr>
                <w:color w:val="000000"/>
                <w:shd w:val="clear" w:color="auto" w:fill="FFFFFF"/>
              </w:rPr>
              <w:t>Илэй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674" w:type="dxa"/>
          </w:tcPr>
          <w:p w:rsidR="00681387" w:rsidRPr="00723324" w:rsidRDefault="00681387" w:rsidP="00CA1949">
            <w:pPr>
              <w:tabs>
                <w:tab w:val="left" w:pos="232"/>
              </w:tabs>
              <w:ind w:left="-108" w:right="-57"/>
              <w:jc w:val="center"/>
              <w:rPr>
                <w:b/>
                <w:color w:val="000000"/>
              </w:rPr>
            </w:pPr>
            <w:r w:rsidRPr="00723324">
              <w:rPr>
                <w:b/>
                <w:color w:val="000000"/>
              </w:rPr>
              <w:t>4</w:t>
            </w:r>
          </w:p>
        </w:tc>
        <w:tc>
          <w:tcPr>
            <w:tcW w:w="814" w:type="dxa"/>
          </w:tcPr>
          <w:p w:rsidR="00681387" w:rsidRPr="00723324" w:rsidRDefault="00681387" w:rsidP="00CA1949">
            <w:pPr>
              <w:tabs>
                <w:tab w:val="left" w:pos="232"/>
              </w:tabs>
              <w:ind w:left="-108" w:right="-57"/>
              <w:jc w:val="center"/>
              <w:rPr>
                <w:b/>
                <w:color w:val="000000"/>
              </w:rPr>
            </w:pPr>
            <w:r w:rsidRPr="00723324">
              <w:rPr>
                <w:b/>
                <w:color w:val="000000"/>
              </w:rPr>
              <w:t>5</w:t>
            </w:r>
          </w:p>
        </w:tc>
        <w:tc>
          <w:tcPr>
            <w:tcW w:w="814" w:type="dxa"/>
          </w:tcPr>
          <w:p w:rsidR="00681387" w:rsidRPr="00381548" w:rsidRDefault="00681387" w:rsidP="00CA1949">
            <w:pPr>
              <w:tabs>
                <w:tab w:val="left" w:pos="232"/>
              </w:tabs>
              <w:ind w:left="-108" w:right="-57"/>
              <w:jc w:val="center"/>
              <w:rPr>
                <w:b/>
                <w:color w:val="000000"/>
              </w:rPr>
            </w:pPr>
            <w:r w:rsidRPr="00381548">
              <w:rPr>
                <w:b/>
                <w:color w:val="000000"/>
              </w:rPr>
              <w:t>5</w:t>
            </w:r>
          </w:p>
        </w:tc>
        <w:tc>
          <w:tcPr>
            <w:tcW w:w="1667" w:type="dxa"/>
          </w:tcPr>
          <w:p w:rsidR="00681387" w:rsidRPr="00681387" w:rsidRDefault="00681387" w:rsidP="00681387">
            <w:pPr>
              <w:tabs>
                <w:tab w:val="left" w:pos="232"/>
              </w:tabs>
              <w:ind w:left="-108" w:right="-57"/>
              <w:jc w:val="center"/>
              <w:rPr>
                <w:color w:val="000000"/>
              </w:rPr>
            </w:pPr>
            <w:r w:rsidRPr="00681387">
              <w:rPr>
                <w:color w:val="000000"/>
              </w:rPr>
              <w:t>очная</w:t>
            </w:r>
          </w:p>
          <w:p w:rsidR="00681387" w:rsidRPr="00F701BA" w:rsidRDefault="00681387" w:rsidP="00681387">
            <w:pPr>
              <w:tabs>
                <w:tab w:val="left" w:pos="232"/>
              </w:tabs>
              <w:ind w:left="-108" w:right="-57"/>
              <w:jc w:val="center"/>
              <w:rPr>
                <w:color w:val="000000"/>
              </w:rPr>
            </w:pPr>
            <w:r w:rsidRPr="00681387">
              <w:rPr>
                <w:color w:val="000000"/>
              </w:rPr>
              <w:t>(договор)</w:t>
            </w:r>
          </w:p>
        </w:tc>
      </w:tr>
    </w:tbl>
    <w:p w:rsidR="00681387" w:rsidRPr="00A16E2C" w:rsidRDefault="00681387" w:rsidP="00681387">
      <w:pPr>
        <w:rPr>
          <w:b/>
          <w:color w:val="000000"/>
        </w:rPr>
      </w:pPr>
      <w:bookmarkStart w:id="0" w:name="_GoBack"/>
      <w:bookmarkEnd w:id="0"/>
    </w:p>
    <w:p w:rsidR="00681387" w:rsidRPr="00A16E2C" w:rsidRDefault="00681387" w:rsidP="00681387">
      <w:pPr>
        <w:rPr>
          <w:b/>
          <w:color w:val="000000"/>
        </w:rPr>
      </w:pPr>
    </w:p>
    <w:p w:rsidR="00FE26B7" w:rsidRDefault="00FE26B7"/>
    <w:sectPr w:rsidR="00FE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87"/>
    <w:rsid w:val="00681387"/>
    <w:rsid w:val="00FE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096E"/>
  <w15:chartTrackingRefBased/>
  <w15:docId w15:val="{376B4BA3-3339-4194-8F0C-9678B8F0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2021-10-26T13:09:00Z</dcterms:created>
  <dcterms:modified xsi:type="dcterms:W3CDTF">2021-10-26T13:12:00Z</dcterms:modified>
</cp:coreProperties>
</file>